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03-06/2025/5083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х. Бетта, а/д «М-4 «Дон» - х. Бетта», 15км+460м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Бетта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Бетта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06.10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16.05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